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8162" w14:textId="77777777" w:rsidR="007B26FA" w:rsidRPr="007B26FA" w:rsidRDefault="007B26FA" w:rsidP="007B26FA">
      <w:pPr>
        <w:jc w:val="center"/>
        <w:rPr>
          <w:rFonts w:ascii="Arial Black" w:hAnsi="Arial Black" w:cs="Courier New"/>
          <w:b/>
          <w:bCs/>
          <w:sz w:val="26"/>
          <w:szCs w:val="26"/>
        </w:rPr>
      </w:pPr>
      <w:r w:rsidRPr="007B26FA">
        <w:rPr>
          <w:rFonts w:ascii="Arial Black" w:hAnsi="Arial Black" w:cs="Courier New"/>
          <w:b/>
          <w:bCs/>
          <w:sz w:val="26"/>
          <w:szCs w:val="26"/>
        </w:rPr>
        <w:t>30th Annual Southwest Invasive Plant Short Course</w:t>
      </w:r>
    </w:p>
    <w:p w14:paraId="7233695C" w14:textId="77777777" w:rsidR="007B26FA" w:rsidRPr="007B26FA" w:rsidRDefault="007B26FA" w:rsidP="007B26FA">
      <w:pPr>
        <w:jc w:val="center"/>
        <w:rPr>
          <w:rFonts w:ascii="Arial Black" w:hAnsi="Arial Black" w:cs="Courier New"/>
          <w:b/>
          <w:bCs/>
          <w:sz w:val="26"/>
          <w:szCs w:val="26"/>
        </w:rPr>
      </w:pPr>
      <w:r w:rsidRPr="007B26FA">
        <w:rPr>
          <w:rFonts w:ascii="Arial Black" w:hAnsi="Arial Black" w:cs="Courier New"/>
          <w:b/>
          <w:bCs/>
          <w:sz w:val="26"/>
          <w:szCs w:val="26"/>
        </w:rPr>
        <w:t>3229 Rodeo Road, Santa Fe, NM 87507</w:t>
      </w:r>
    </w:p>
    <w:p w14:paraId="65512CB4" w14:textId="395DE9AE" w:rsidR="00F7194C" w:rsidRPr="009F7B2F" w:rsidRDefault="007B26FA" w:rsidP="007B26FA">
      <w:pPr>
        <w:jc w:val="center"/>
        <w:rPr>
          <w:rFonts w:ascii="Arial Black" w:hAnsi="Arial Black"/>
          <w:bCs/>
          <w:caps/>
        </w:rPr>
      </w:pPr>
      <w:r w:rsidRPr="007B26FA">
        <w:rPr>
          <w:rFonts w:ascii="Arial Black" w:hAnsi="Arial Black" w:cs="Courier New"/>
          <w:b/>
          <w:bCs/>
          <w:sz w:val="26"/>
          <w:szCs w:val="26"/>
        </w:rPr>
        <w:t>August 5 – 6 2025</w:t>
      </w:r>
    </w:p>
    <w:p w14:paraId="762CD91E" w14:textId="77777777" w:rsidR="00E36BBC" w:rsidRPr="009F7B2F" w:rsidRDefault="00E36BBC">
      <w:pPr>
        <w:jc w:val="center"/>
        <w:rPr>
          <w:rFonts w:ascii="Arial Black" w:hAnsi="Arial Black"/>
          <w:bCs/>
          <w:caps/>
        </w:rPr>
      </w:pPr>
    </w:p>
    <w:p w14:paraId="6BF37A42" w14:textId="645010A1" w:rsidR="0044346B" w:rsidRPr="009F7B2F" w:rsidRDefault="000C3CA6" w:rsidP="00846F7B">
      <w:pPr>
        <w:spacing w:before="120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Tuesday</w:t>
      </w:r>
      <w:r w:rsidR="0044346B" w:rsidRPr="009F7B2F">
        <w:rPr>
          <w:rFonts w:ascii="Arial" w:hAnsi="Arial" w:cs="Arial"/>
          <w:b/>
          <w:bCs/>
          <w:sz w:val="28"/>
          <w:u w:val="single"/>
        </w:rPr>
        <w:t xml:space="preserve">, </w:t>
      </w:r>
      <w:r>
        <w:rPr>
          <w:rFonts w:ascii="Arial" w:hAnsi="Arial" w:cs="Arial"/>
          <w:b/>
          <w:bCs/>
          <w:sz w:val="28"/>
          <w:u w:val="single"/>
        </w:rPr>
        <w:t>August 5</w:t>
      </w:r>
      <w:r w:rsidRPr="000C3CA6">
        <w:rPr>
          <w:rFonts w:ascii="Arial" w:hAnsi="Arial" w:cs="Arial"/>
          <w:b/>
          <w:bCs/>
          <w:sz w:val="28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8"/>
          <w:u w:val="single"/>
        </w:rPr>
        <w:t>: Registration from 7:30 – 8:30am</w:t>
      </w:r>
      <w:r w:rsidR="00853601" w:rsidRPr="009F7B2F">
        <w:rPr>
          <w:rFonts w:ascii="Arial" w:hAnsi="Arial" w:cs="Arial"/>
          <w:b/>
          <w:bCs/>
          <w:sz w:val="28"/>
          <w:u w:val="single"/>
        </w:rPr>
        <w:t xml:space="preserve"> </w:t>
      </w:r>
    </w:p>
    <w:p w14:paraId="76A61B5A" w14:textId="1EF2EF7B" w:rsidR="0044346B" w:rsidRPr="009F7B2F" w:rsidRDefault="0044346B">
      <w:pPr>
        <w:tabs>
          <w:tab w:val="left" w:pos="2160"/>
        </w:tabs>
        <w:rPr>
          <w:rFonts w:ascii="Arial" w:hAnsi="Arial" w:cs="Arial"/>
          <w:b/>
          <w:bCs/>
          <w:sz w:val="22"/>
          <w:szCs w:val="22"/>
        </w:rPr>
      </w:pPr>
      <w:r w:rsidRPr="009F7B2F">
        <w:rPr>
          <w:rFonts w:ascii="Arial" w:hAnsi="Arial" w:cs="Arial"/>
          <w:b/>
          <w:bCs/>
          <w:sz w:val="22"/>
          <w:szCs w:val="22"/>
        </w:rPr>
        <w:t>8:30 to 8:45 am</w:t>
      </w:r>
      <w:r w:rsidRPr="009F7B2F">
        <w:rPr>
          <w:rFonts w:ascii="Arial" w:hAnsi="Arial" w:cs="Arial"/>
          <w:b/>
          <w:bCs/>
          <w:sz w:val="22"/>
          <w:szCs w:val="22"/>
        </w:rPr>
        <w:tab/>
      </w:r>
      <w:r w:rsidR="000C3CA6">
        <w:rPr>
          <w:rFonts w:ascii="Arial" w:hAnsi="Arial" w:cs="Arial"/>
          <w:b/>
          <w:bCs/>
          <w:sz w:val="22"/>
          <w:szCs w:val="22"/>
        </w:rPr>
        <w:t>Overview and Welcome</w:t>
      </w:r>
      <w:r w:rsidRPr="009F7B2F">
        <w:rPr>
          <w:rFonts w:ascii="Arial" w:hAnsi="Arial" w:cs="Arial"/>
          <w:b/>
          <w:bCs/>
          <w:sz w:val="22"/>
          <w:szCs w:val="22"/>
        </w:rPr>
        <w:t xml:space="preserve"> (</w:t>
      </w:r>
      <w:r w:rsidR="000C3CA6">
        <w:rPr>
          <w:rFonts w:ascii="Arial" w:hAnsi="Arial" w:cs="Arial"/>
          <w:b/>
          <w:bCs/>
          <w:sz w:val="22"/>
          <w:szCs w:val="22"/>
        </w:rPr>
        <w:t>Drs. Leslie Beck and Elise Gornish - organizers</w:t>
      </w:r>
      <w:r w:rsidRPr="009F7B2F">
        <w:rPr>
          <w:rFonts w:ascii="Arial" w:hAnsi="Arial" w:cs="Arial"/>
          <w:b/>
          <w:bCs/>
          <w:sz w:val="22"/>
          <w:szCs w:val="22"/>
        </w:rPr>
        <w:t>)</w:t>
      </w:r>
    </w:p>
    <w:p w14:paraId="5D7442C1" w14:textId="4BBDDCF6" w:rsidR="0044346B" w:rsidRDefault="0044346B" w:rsidP="00793895">
      <w:pPr>
        <w:widowControl/>
        <w:tabs>
          <w:tab w:val="left" w:pos="2160"/>
        </w:tabs>
        <w:ind w:left="2160" w:hanging="2160"/>
        <w:rPr>
          <w:rFonts w:ascii="Arial" w:hAnsi="Arial" w:cs="Arial"/>
          <w:b/>
          <w:sz w:val="22"/>
          <w:szCs w:val="22"/>
        </w:rPr>
      </w:pPr>
      <w:r w:rsidRPr="009F7B2F">
        <w:rPr>
          <w:rFonts w:ascii="Arial" w:hAnsi="Arial" w:cs="Arial"/>
          <w:b/>
          <w:sz w:val="22"/>
          <w:szCs w:val="22"/>
        </w:rPr>
        <w:t>8:45 to 9:</w:t>
      </w:r>
      <w:r w:rsidR="00B85539" w:rsidRPr="009F7B2F">
        <w:rPr>
          <w:rFonts w:ascii="Arial" w:hAnsi="Arial" w:cs="Arial"/>
          <w:b/>
          <w:sz w:val="22"/>
          <w:szCs w:val="22"/>
        </w:rPr>
        <w:t>30</w:t>
      </w:r>
      <w:r w:rsidRPr="009F7B2F">
        <w:rPr>
          <w:rFonts w:ascii="Arial" w:hAnsi="Arial" w:cs="Arial"/>
          <w:b/>
          <w:sz w:val="22"/>
          <w:szCs w:val="22"/>
        </w:rPr>
        <w:t xml:space="preserve"> am</w:t>
      </w:r>
      <w:r w:rsidRPr="009F7B2F">
        <w:rPr>
          <w:rFonts w:ascii="Arial" w:hAnsi="Arial" w:cs="Arial"/>
          <w:b/>
          <w:sz w:val="22"/>
          <w:szCs w:val="22"/>
        </w:rPr>
        <w:tab/>
      </w:r>
      <w:r w:rsidR="000C3CA6">
        <w:rPr>
          <w:rFonts w:ascii="Arial" w:hAnsi="Arial" w:cs="Arial"/>
          <w:b/>
          <w:sz w:val="22"/>
          <w:szCs w:val="22"/>
        </w:rPr>
        <w:t>Introduction: Noxious vs. Invasive Weeds, Dr. Leslie Beck, NMSU</w:t>
      </w:r>
      <w:r w:rsidR="00073DFC" w:rsidRPr="009F7B2F">
        <w:rPr>
          <w:rFonts w:ascii="Arial" w:hAnsi="Arial" w:cs="Arial"/>
          <w:b/>
          <w:sz w:val="22"/>
          <w:szCs w:val="22"/>
        </w:rPr>
        <w:br/>
      </w:r>
    </w:p>
    <w:p w14:paraId="247B7D8D" w14:textId="137B3027" w:rsidR="000C3CA6" w:rsidRPr="009F7B2F" w:rsidRDefault="000C3CA6" w:rsidP="00793895">
      <w:pPr>
        <w:widowControl/>
        <w:tabs>
          <w:tab w:val="left" w:pos="2160"/>
        </w:tabs>
        <w:ind w:left="2160" w:hanging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9:30 to 9:45 am </w:t>
      </w:r>
      <w:r>
        <w:rPr>
          <w:rFonts w:ascii="Arial" w:hAnsi="Arial" w:cs="Arial"/>
          <w:b/>
          <w:sz w:val="22"/>
          <w:szCs w:val="22"/>
        </w:rPr>
        <w:tab/>
        <w:t>Break: Split into different tracks for talks</w:t>
      </w:r>
    </w:p>
    <w:p w14:paraId="20DA01C5" w14:textId="77777777" w:rsidR="00BF75E6" w:rsidRPr="009F7B2F" w:rsidRDefault="00BF75E6" w:rsidP="00F02CDC">
      <w:pPr>
        <w:pStyle w:val="BodyTextIndent"/>
        <w:tabs>
          <w:tab w:val="clear" w:pos="1440"/>
          <w:tab w:val="left" w:pos="2160"/>
        </w:tabs>
        <w:spacing w:before="120" w:after="60"/>
        <w:ind w:left="2160" w:hanging="21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515"/>
        <w:gridCol w:w="4500"/>
      </w:tblGrid>
      <w:tr w:rsidR="00C80B9B" w:rsidRPr="009F7B2F" w14:paraId="05551FE7" w14:textId="77777777" w:rsidTr="00BF75E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2B8CF" w14:textId="77777777" w:rsidR="00C80B9B" w:rsidRPr="009F7B2F" w:rsidRDefault="00C80B9B" w:rsidP="00D8019A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B9A9" w14:textId="77777777" w:rsidR="00C80B9B" w:rsidRPr="009F7B2F" w:rsidRDefault="00C80B9B" w:rsidP="00D8019A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246" w:firstLine="0"/>
              <w:rPr>
                <w:rFonts w:ascii="Arial" w:hAnsi="Arial" w:cs="Arial"/>
                <w:sz w:val="22"/>
                <w:szCs w:val="22"/>
              </w:rPr>
            </w:pPr>
            <w:r w:rsidRPr="009F7B2F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7C7" w14:textId="77777777" w:rsidR="00C80B9B" w:rsidRPr="009F7B2F" w:rsidRDefault="00C80B9B" w:rsidP="00D2406B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F7B2F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II</w:t>
            </w:r>
          </w:p>
        </w:tc>
      </w:tr>
      <w:tr w:rsidR="006978DA" w:rsidRPr="009F7B2F" w14:paraId="63DD4DA0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95E5" w14:textId="074F1F00" w:rsidR="006978DA" w:rsidRPr="009F7B2F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9:45</w:t>
            </w:r>
            <w:r w:rsidR="006978DA" w:rsidRPr="009F7B2F">
              <w:rPr>
                <w:rFonts w:ascii="Arial" w:hAnsi="Arial" w:cs="Arial"/>
                <w:sz w:val="22"/>
                <w:szCs w:val="22"/>
                <w:lang w:val="de-DE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10:45</w:t>
            </w:r>
            <w:r w:rsidR="006978DA" w:rsidRPr="009F7B2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35C7" w14:textId="3359F574" w:rsidR="006978DA" w:rsidRPr="005D3371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 Biology and ID</w:t>
            </w:r>
            <w:r w:rsidR="006978DA" w:rsidRPr="005D33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978DA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Dr. 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Leslie Beck</w:t>
            </w:r>
            <w:r w:rsidR="006978DA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, NMSU</w:t>
            </w:r>
            <w:r w:rsidR="006978DA" w:rsidRPr="005D33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E6FE" w14:textId="3E15AA7E" w:rsidR="006978DA" w:rsidRPr="005D3371" w:rsidRDefault="00AD07D0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60D6">
              <w:rPr>
                <w:rFonts w:ascii="Arial" w:hAnsi="Arial" w:cs="Arial"/>
                <w:color w:val="000000" w:themeColor="text1"/>
                <w:sz w:val="22"/>
                <w:szCs w:val="22"/>
              </w:rPr>
              <w:t>Novel Approaches to Fuel Breaks and Invasive Species Management 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Alan Sinclair, Siphon Draw Environmental Services</w:t>
            </w:r>
            <w:r w:rsidRPr="008460D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6978DA" w:rsidRPr="009F7B2F" w14:paraId="5F5A0727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EB89" w14:textId="04CFBCBE" w:rsidR="006978DA" w:rsidRPr="009F7B2F" w:rsidRDefault="006978DA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F7B2F">
              <w:rPr>
                <w:rFonts w:ascii="Arial" w:hAnsi="Arial" w:cs="Arial"/>
                <w:sz w:val="22"/>
                <w:szCs w:val="22"/>
              </w:rPr>
              <w:t>1</w:t>
            </w:r>
            <w:r w:rsidR="000C3CA6">
              <w:rPr>
                <w:rFonts w:ascii="Arial" w:hAnsi="Arial" w:cs="Arial"/>
                <w:sz w:val="22"/>
                <w:szCs w:val="22"/>
              </w:rPr>
              <w:t>0</w:t>
            </w:r>
            <w:r w:rsidRPr="009F7B2F">
              <w:rPr>
                <w:rFonts w:ascii="Arial" w:hAnsi="Arial" w:cs="Arial"/>
                <w:sz w:val="22"/>
                <w:szCs w:val="22"/>
              </w:rPr>
              <w:t xml:space="preserve">:45 to </w:t>
            </w:r>
            <w:r w:rsidR="000C3CA6">
              <w:rPr>
                <w:rFonts w:ascii="Arial" w:hAnsi="Arial" w:cs="Arial"/>
                <w:sz w:val="22"/>
                <w:szCs w:val="22"/>
              </w:rPr>
              <w:t>11:45</w:t>
            </w:r>
            <w:r w:rsidRPr="009F7B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CA6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BCA3" w14:textId="78ABC16F" w:rsidR="006978DA" w:rsidRPr="005D3371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Invasive Grasses of the Southwest</w:t>
            </w:r>
            <w:r w:rsidR="00D240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06B" w:rsidRPr="00A05023">
              <w:rPr>
                <w:rFonts w:ascii="Arial" w:hAnsi="Arial" w:cs="Arial"/>
                <w:sz w:val="22"/>
                <w:szCs w:val="22"/>
              </w:rPr>
              <w:t>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Dr. Leslie Beck</w:t>
            </w:r>
            <w:r w:rsidR="00D2406B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, NMSU</w:t>
            </w:r>
            <w:r w:rsidR="00D2406B" w:rsidRPr="00A0502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9932" w14:textId="3EB057AC" w:rsidR="006978DA" w:rsidRPr="008460D6" w:rsidRDefault="00AD07D0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Seedball Demonstration 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Dr. Elise Gornish, UA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5D3371" w:rsidRPr="009F7B2F" w14:paraId="56F3FB62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43E7" w14:textId="5413486D" w:rsidR="005D3371" w:rsidRPr="009F7B2F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12:00</w:t>
            </w:r>
            <w:r w:rsidR="005D3371" w:rsidRPr="009F7B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3371" w:rsidRPr="009F7B2F">
              <w:rPr>
                <w:rFonts w:ascii="Arial" w:hAnsi="Arial" w:cs="Arial"/>
                <w:sz w:val="22"/>
                <w:szCs w:val="22"/>
              </w:rPr>
              <w:t>:00 pm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B80" w14:textId="63B3C612" w:rsidR="005D3371" w:rsidRPr="005D3371" w:rsidRDefault="000C3CA6" w:rsidP="00AD07D0">
            <w:pPr>
              <w:pStyle w:val="BodyTextIndent"/>
              <w:tabs>
                <w:tab w:val="clear" w:pos="1440"/>
              </w:tabs>
              <w:spacing w:before="120" w:after="60"/>
              <w:ind w:left="74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</w:tr>
      <w:tr w:rsidR="006978DA" w:rsidRPr="009F7B2F" w14:paraId="6A52ABA6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CF4B" w14:textId="4A17B21F" w:rsidR="006978DA" w:rsidRPr="009F7B2F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978DA" w:rsidRPr="009F7B2F">
              <w:rPr>
                <w:rFonts w:ascii="Arial" w:hAnsi="Arial" w:cs="Arial"/>
                <w:sz w:val="22"/>
                <w:szCs w:val="22"/>
              </w:rPr>
              <w:t xml:space="preserve">:00 to </w:t>
            </w:r>
            <w:r>
              <w:rPr>
                <w:rFonts w:ascii="Arial" w:hAnsi="Arial" w:cs="Arial"/>
                <w:sz w:val="22"/>
                <w:szCs w:val="22"/>
              </w:rPr>
              <w:t>2:00</w:t>
            </w:r>
            <w:r w:rsidR="006978DA" w:rsidRPr="009F7B2F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5147" w14:textId="0830D294" w:rsidR="006978DA" w:rsidRPr="005D3371" w:rsidRDefault="00CE04B5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Stinknet: An Advancing Noxious Threat</w:t>
            </w:r>
            <w:r w:rsidR="005D3371" w:rsidRPr="005D33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Dr. Rachel Mitchell</w:t>
            </w:r>
            <w:r w:rsidR="005D3371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, 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UA</w:t>
            </w:r>
            <w:r w:rsidR="005D3371" w:rsidRPr="005D33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F340" w14:textId="253F3D6F" w:rsidR="006978DA" w:rsidRPr="005D3371" w:rsidRDefault="008460D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Native Plant Use in an Invasive Plant Dominated Environment</w:t>
            </w:r>
            <w:r w:rsidR="00CD69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Anita Thompson</w:t>
            </w:r>
            <w:r w:rsidR="00CD69DF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UA</w:t>
            </w:r>
            <w:r w:rsidR="00CD69DF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6978DA" w:rsidRPr="009F7B2F" w14:paraId="20023EBA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F180" w14:textId="1A3B3E7A" w:rsidR="006978DA" w:rsidRPr="009F7B2F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2:00</w:t>
            </w:r>
            <w:r w:rsidR="00697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78DA" w:rsidRPr="009F7B2F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3:00</w:t>
            </w:r>
            <w:r w:rsidR="006978DA" w:rsidRPr="009F7B2F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815" w14:textId="5F1156D0" w:rsidR="006978DA" w:rsidRPr="005D3371" w:rsidRDefault="00DC5503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Tracking Invasives with Phone Apps, and the Elements of Effective Treatments and Mobilizing Volunteers</w:t>
            </w:r>
            <w:r w:rsidR="006978DA" w:rsidRPr="005D33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Jim Malusa,</w:t>
            </w:r>
            <w:r w:rsidR="002868E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UA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and Sonya Norman</w:t>
            </w:r>
            <w:r w:rsidR="002868E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2E3837" w:rsidRPr="002E3837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Arizona-Sonora Desert Museum</w:t>
            </w:r>
            <w:r w:rsidR="006978DA" w:rsidRPr="005D337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CA64" w14:textId="781CC171" w:rsidR="006978DA" w:rsidRPr="005D3371" w:rsidRDefault="00F23921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Exploring Multiple Avenues for Controlling Annual Grass Weeds on Rangelands</w:t>
            </w:r>
            <w:r w:rsidR="00D2406B" w:rsidRPr="005D33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Josh Davy, </w:t>
            </w:r>
            <w:r w:rsidR="008460D6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UC</w:t>
            </w:r>
            <w:r w:rsidR="00D2406B" w:rsidRPr="005D33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B30A4" w:rsidRPr="009F7B2F" w14:paraId="5B6F9A0F" w14:textId="77777777" w:rsidTr="00AD07D0">
        <w:trPr>
          <w:trHeight w:val="60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D20A" w14:textId="01C37A00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3:00 to 3:15 pm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A4FE" w14:textId="1E0A2CA3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</w:tr>
      <w:tr w:rsidR="00DB30A4" w:rsidRPr="009F7B2F" w14:paraId="183CE1F3" w14:textId="77777777" w:rsidTr="00AD07D0">
        <w:trPr>
          <w:trHeight w:val="61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E2B1" w14:textId="25470A2A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3:15 to 4:15 pm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D40" w14:textId="4D502C3F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Basic Insect/arthropod ID Techniques 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Dr. Joanie King, NMSU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1EFE" w14:textId="570CB918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Classical Biological Control for the Southwestern United States 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Dr. Kristen Bowers, NMSU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B30A4" w:rsidRPr="009F7B2F" w14:paraId="1DD9CDDB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FB10" w14:textId="17AA571F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4:15 to 4:45 pm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E00B" w14:textId="56084C39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GROUP DISCUSSION/QUESTIONS</w:t>
            </w:r>
          </w:p>
        </w:tc>
      </w:tr>
    </w:tbl>
    <w:p w14:paraId="112D1FFB" w14:textId="77777777" w:rsidR="00C80B9B" w:rsidRPr="009F7B2F" w:rsidRDefault="00C80B9B" w:rsidP="00F02CDC">
      <w:pPr>
        <w:pStyle w:val="BodyTextIndent"/>
        <w:tabs>
          <w:tab w:val="clear" w:pos="1440"/>
          <w:tab w:val="left" w:pos="2160"/>
        </w:tabs>
        <w:spacing w:before="120" w:after="60"/>
        <w:ind w:left="2160" w:hanging="2160"/>
        <w:rPr>
          <w:rFonts w:ascii="Arial" w:hAnsi="Arial" w:cs="Arial"/>
          <w:sz w:val="22"/>
          <w:szCs w:val="22"/>
        </w:rPr>
      </w:pPr>
    </w:p>
    <w:p w14:paraId="0B309712" w14:textId="523F8C4E" w:rsidR="0044346B" w:rsidRPr="00AB06F3" w:rsidRDefault="00B861C1" w:rsidP="00D87228">
      <w:pPr>
        <w:pStyle w:val="BodyTextIndent"/>
        <w:tabs>
          <w:tab w:val="left" w:pos="2520"/>
        </w:tabs>
        <w:spacing w:before="120"/>
        <w:rPr>
          <w:rFonts w:ascii="Arial" w:hAnsi="Arial" w:cs="Arial"/>
          <w:sz w:val="28"/>
          <w:u w:val="single"/>
        </w:rPr>
      </w:pPr>
      <w:r w:rsidRPr="009F7B2F">
        <w:rPr>
          <w:rFonts w:ascii="Arial" w:hAnsi="Arial" w:cs="Arial"/>
          <w:sz w:val="28"/>
          <w:u w:val="single"/>
        </w:rPr>
        <w:br w:type="page"/>
      </w:r>
      <w:r w:rsidR="002868EC">
        <w:rPr>
          <w:rFonts w:ascii="Arial" w:hAnsi="Arial" w:cs="Arial"/>
          <w:sz w:val="28"/>
          <w:u w:val="single"/>
        </w:rPr>
        <w:lastRenderedPageBreak/>
        <w:t>Wednesday</w:t>
      </w:r>
      <w:r w:rsidR="0019204D" w:rsidRPr="00AB06F3">
        <w:rPr>
          <w:rFonts w:ascii="Arial" w:hAnsi="Arial" w:cs="Arial"/>
          <w:sz w:val="28"/>
          <w:u w:val="single"/>
        </w:rPr>
        <w:t xml:space="preserve">, </w:t>
      </w:r>
      <w:r w:rsidR="002868EC">
        <w:rPr>
          <w:rFonts w:ascii="Arial" w:hAnsi="Arial" w:cs="Arial"/>
          <w:sz w:val="28"/>
          <w:u w:val="single"/>
        </w:rPr>
        <w:t>August 6</w:t>
      </w:r>
      <w:r w:rsidR="00853601" w:rsidRPr="00AB06F3">
        <w:rPr>
          <w:rFonts w:ascii="Arial" w:hAnsi="Arial" w:cs="Arial"/>
          <w:sz w:val="28"/>
          <w:u w:val="single"/>
          <w:vertAlign w:val="superscript"/>
        </w:rPr>
        <w:t>th</w:t>
      </w:r>
      <w:r w:rsidR="00AB06F3" w:rsidRPr="00AB06F3">
        <w:rPr>
          <w:rFonts w:ascii="Arial" w:hAnsi="Arial" w:cs="Arial"/>
          <w:sz w:val="28"/>
          <w:u w:val="single"/>
        </w:rPr>
        <w:t>: 9:00 am to 4:00 pm</w:t>
      </w:r>
    </w:p>
    <w:p w14:paraId="6220562E" w14:textId="77777777" w:rsidR="005D3371" w:rsidRDefault="005D3371" w:rsidP="000C6B49">
      <w:pPr>
        <w:pStyle w:val="BodyTextIndent"/>
        <w:tabs>
          <w:tab w:val="clear" w:pos="1440"/>
          <w:tab w:val="left" w:pos="2160"/>
          <w:tab w:val="left" w:pos="3240"/>
        </w:tabs>
        <w:spacing w:before="12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515"/>
        <w:gridCol w:w="4505"/>
      </w:tblGrid>
      <w:tr w:rsidR="005D3371" w:rsidRPr="009F7B2F" w14:paraId="40F2DDBA" w14:textId="77777777" w:rsidTr="00F65A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71398" w14:textId="77777777" w:rsidR="005D3371" w:rsidRPr="009F7B2F" w:rsidRDefault="005D3371" w:rsidP="00F65A51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6729" w14:textId="77777777" w:rsidR="005D3371" w:rsidRPr="009F7B2F" w:rsidRDefault="005D3371" w:rsidP="00F65A51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246" w:firstLine="0"/>
              <w:rPr>
                <w:rFonts w:ascii="Arial" w:hAnsi="Arial" w:cs="Arial"/>
                <w:sz w:val="22"/>
                <w:szCs w:val="22"/>
              </w:rPr>
            </w:pPr>
            <w:r w:rsidRPr="009F7B2F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91E6" w14:textId="77777777" w:rsidR="005D3371" w:rsidRPr="009F7B2F" w:rsidRDefault="005D3371" w:rsidP="005D3371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F7B2F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II</w:t>
            </w:r>
          </w:p>
        </w:tc>
      </w:tr>
      <w:tr w:rsidR="005D3371" w:rsidRPr="009F7B2F" w14:paraId="1841D547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F2C0" w14:textId="7C3D819B" w:rsidR="005D3371" w:rsidRPr="009F7B2F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9:00</w:t>
            </w:r>
            <w:r w:rsidR="005D3371" w:rsidRPr="009F7B2F">
              <w:rPr>
                <w:rFonts w:ascii="Arial" w:hAnsi="Arial" w:cs="Arial"/>
                <w:sz w:val="22"/>
                <w:szCs w:val="22"/>
                <w:lang w:val="de-DE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10:00</w:t>
            </w:r>
            <w:r w:rsidR="005D3371" w:rsidRPr="009F7B2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82D9" w14:textId="6AA8AEBD" w:rsidR="005D3371" w:rsidRPr="006A1A08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Evolution of Herbicide Resistant Weeds and Resistance Management</w:t>
            </w:r>
            <w:r w:rsidR="00D2406B" w:rsidRPr="00A050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D2406B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Dr. 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George Beck</w:t>
            </w:r>
            <w:r w:rsidR="00D2406B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Alligare</w:t>
            </w:r>
            <w:r w:rsidR="00D2406B" w:rsidRPr="00A0502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832B" w14:textId="0DA5A701" w:rsidR="005D3371" w:rsidRPr="009F7B2F" w:rsidRDefault="00DC5503" w:rsidP="00D2406B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NM Laws and Regulations, Updates and Endangered Species</w:t>
            </w:r>
            <w:r w:rsidR="00D2406B" w:rsidRPr="00D240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2406B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5B5A8E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Nathan Abrahamson, NMDA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5D3371" w:rsidRPr="009F7B2F" w14:paraId="7B679A16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B14D" w14:textId="79ACD5A2" w:rsidR="005D3371" w:rsidRPr="009F7B2F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</w:t>
            </w:r>
            <w:r w:rsidR="005D3371" w:rsidRPr="009F7B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11:00 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ACC3" w14:textId="7DAC0A1C" w:rsidR="005D3371" w:rsidRPr="006A1A08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Principles of Herbicides</w:t>
            </w:r>
            <w:r w:rsidR="00D2406B" w:rsidRPr="00A050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D2406B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Dr. 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Leslie Beck</w:t>
            </w:r>
            <w:r w:rsidR="00D2406B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, NMSU</w:t>
            </w:r>
            <w:r w:rsidR="00D2406B" w:rsidRPr="00A0502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B438" w14:textId="5FB5EF39" w:rsidR="005D3371" w:rsidRPr="009F7B2F" w:rsidRDefault="005B5A8E" w:rsidP="008D144C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Understanding Selective Herbicide Mechanisms of Action and Environmental Interactions that Influence Effectiveness</w:t>
            </w:r>
            <w:r w:rsidR="00D240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D144C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Dr. George Beck, Alligare</w:t>
            </w:r>
            <w:r w:rsidR="008D144C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D2406B" w:rsidRPr="009F7B2F" w14:paraId="3279085D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44B6" w14:textId="7B823597" w:rsidR="00D2406B" w:rsidRPr="009F7B2F" w:rsidRDefault="00D2406B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B5A8E">
              <w:rPr>
                <w:rFonts w:ascii="Arial" w:hAnsi="Arial" w:cs="Arial"/>
                <w:sz w:val="22"/>
                <w:szCs w:val="22"/>
              </w:rPr>
              <w:t>1</w:t>
            </w:r>
            <w:r w:rsidRPr="009F7B2F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9F7B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B5A8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:15 a</w:t>
            </w:r>
            <w:r w:rsidRPr="009F7B2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EABD" w14:textId="77777777" w:rsidR="00D2406B" w:rsidRPr="009F7B2F" w:rsidRDefault="00D2406B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7B2F"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</w:tr>
      <w:tr w:rsidR="005B5A8E" w:rsidRPr="009F7B2F" w14:paraId="43A3ACE4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7FF" w14:textId="270CDB9D" w:rsidR="005B5A8E" w:rsidRPr="009F7B2F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9F7B2F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9F7B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12:15 a</w:t>
            </w:r>
            <w:r w:rsidRPr="009F7B2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44EE" w14:textId="3DEF8656" w:rsidR="005B5A8E" w:rsidRPr="009F7B2F" w:rsidRDefault="00F23921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Arizona Department of Forestry and Fire Management: Invasive Plant Program Strategic Plan</w:t>
            </w:r>
            <w:r w:rsidR="005B5A8E" w:rsidRPr="005D33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5B5A8E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Jessi Szopinski, 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AZ DFFM</w:t>
            </w:r>
            <w:r w:rsidR="005B5A8E" w:rsidRPr="005D337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0506" w14:textId="1A237EA8" w:rsidR="005B5A8E" w:rsidRPr="009F7B2F" w:rsidRDefault="00AD07D0" w:rsidP="00D3554D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Targeted Grazing for Invasive Species Control: A practical Management Tool</w:t>
            </w:r>
            <w:r w:rsidR="005B5A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5B5A8E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Dr. Flavie Audoin, UA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CE</w:t>
            </w:r>
            <w:r w:rsidR="005B5A8E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CD69DF" w:rsidRPr="009F7B2F" w14:paraId="7FAE8433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8E60" w14:textId="00A7A4FA" w:rsidR="00CD69DF" w:rsidRPr="009F7B2F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CD69D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1:15</w:t>
            </w:r>
            <w:r w:rsidR="00CD69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A20" w14:textId="3C859186" w:rsidR="00CD69DF" w:rsidRPr="009F7B2F" w:rsidRDefault="005B5A8E" w:rsidP="00AD07D0">
            <w:pPr>
              <w:pStyle w:val="BodyTextIndent"/>
              <w:tabs>
                <w:tab w:val="clear" w:pos="1440"/>
                <w:tab w:val="left" w:pos="2160"/>
                <w:tab w:val="left" w:pos="3240"/>
              </w:tabs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</w:tr>
    </w:tbl>
    <w:p w14:paraId="65128BEA" w14:textId="7DF84549" w:rsidR="005D3371" w:rsidRDefault="005B5A8E" w:rsidP="000C6B49">
      <w:pPr>
        <w:pStyle w:val="BodyTextIndent"/>
        <w:tabs>
          <w:tab w:val="clear" w:pos="1440"/>
          <w:tab w:val="left" w:pos="2160"/>
          <w:tab w:val="left" w:pos="3240"/>
        </w:tabs>
        <w:spacing w:before="12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1:15 to </w:t>
      </w:r>
      <w:r w:rsidR="0037257A">
        <w:rPr>
          <w:rFonts w:ascii="Arial" w:hAnsi="Arial" w:cs="Arial"/>
          <w:color w:val="000000" w:themeColor="text1"/>
          <w:sz w:val="22"/>
          <w:szCs w:val="22"/>
        </w:rPr>
        <w:t>1:45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pm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37257A">
        <w:rPr>
          <w:rFonts w:ascii="Arial" w:hAnsi="Arial" w:cs="Arial"/>
          <w:color w:val="000000" w:themeColor="text1"/>
          <w:sz w:val="22"/>
          <w:szCs w:val="22"/>
        </w:rPr>
        <w:t xml:space="preserve">Travel to Leonora Curtin Wetlands (tentative) for afternoon field trip </w:t>
      </w:r>
    </w:p>
    <w:p w14:paraId="138E85B9" w14:textId="4B840ADA" w:rsidR="00D8019A" w:rsidRDefault="0037257A" w:rsidP="0037257A">
      <w:pPr>
        <w:pStyle w:val="BodyTextIndent"/>
        <w:tabs>
          <w:tab w:val="clear" w:pos="1440"/>
          <w:tab w:val="left" w:pos="2160"/>
          <w:tab w:val="left" w:pos="3240"/>
        </w:tabs>
        <w:spacing w:before="120"/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1:45</w:t>
      </w:r>
      <w:r w:rsidR="00D8019A" w:rsidRPr="00A05023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r w:rsidR="005B5A8E">
        <w:rPr>
          <w:rFonts w:ascii="Arial" w:hAnsi="Arial" w:cs="Arial"/>
          <w:color w:val="000000" w:themeColor="text1"/>
          <w:sz w:val="22"/>
          <w:szCs w:val="22"/>
        </w:rPr>
        <w:t>3:30</w:t>
      </w:r>
      <w:r w:rsidR="00D8019A" w:rsidRPr="00A05023">
        <w:rPr>
          <w:rFonts w:ascii="Arial" w:hAnsi="Arial" w:cs="Arial"/>
          <w:color w:val="000000" w:themeColor="text1"/>
          <w:sz w:val="22"/>
          <w:szCs w:val="22"/>
        </w:rPr>
        <w:t xml:space="preserve"> pm</w:t>
      </w:r>
      <w:r w:rsidR="00D8019A" w:rsidRPr="00A05023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Drone demonstration (tentative), Program information for invasive weed management by SF-PSWCD, identification and management discussions</w:t>
      </w:r>
    </w:p>
    <w:p w14:paraId="779CFEDD" w14:textId="1CA26062" w:rsidR="0037257A" w:rsidRPr="00A05023" w:rsidRDefault="0037257A" w:rsidP="0037257A">
      <w:pPr>
        <w:pStyle w:val="BodyTextIndent"/>
        <w:tabs>
          <w:tab w:val="clear" w:pos="1440"/>
          <w:tab w:val="left" w:pos="2160"/>
          <w:tab w:val="left" w:pos="3240"/>
        </w:tabs>
        <w:spacing w:before="120"/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3:30 to 4:00 pm</w:t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Questions/Conference Discussion/Adjourn </w:t>
      </w:r>
    </w:p>
    <w:p w14:paraId="5DACCB65" w14:textId="544BA552" w:rsidR="00D8019A" w:rsidRPr="00A05023" w:rsidRDefault="00D8019A" w:rsidP="00CD69DF">
      <w:pPr>
        <w:pStyle w:val="BodyTextIndent"/>
        <w:tabs>
          <w:tab w:val="clear" w:pos="1440"/>
          <w:tab w:val="left" w:pos="2160"/>
          <w:tab w:val="left" w:pos="3240"/>
        </w:tabs>
        <w:spacing w:before="120"/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</w:p>
    <w:p w14:paraId="5E595AB0" w14:textId="77777777" w:rsidR="00412AD2" w:rsidRPr="00A05023" w:rsidRDefault="00412AD2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" w:hAnsi="Arial" w:cs="Arial"/>
          <w:sz w:val="22"/>
          <w:szCs w:val="22"/>
        </w:rPr>
      </w:pPr>
    </w:p>
    <w:p w14:paraId="24F8FC7D" w14:textId="723E39A5" w:rsidR="00412AD2" w:rsidRPr="00AB06F3" w:rsidRDefault="00412AD2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" w:hAnsi="Arial" w:cs="Arial"/>
          <w:sz w:val="22"/>
          <w:szCs w:val="22"/>
        </w:rPr>
      </w:pPr>
      <w:r w:rsidRPr="00AB06F3">
        <w:rPr>
          <w:rFonts w:ascii="Arial" w:hAnsi="Arial" w:cs="Arial"/>
          <w:sz w:val="22"/>
          <w:szCs w:val="22"/>
        </w:rPr>
        <w:t>Registration</w:t>
      </w:r>
      <w:r w:rsidR="00AB06F3">
        <w:rPr>
          <w:rFonts w:ascii="Arial" w:hAnsi="Arial" w:cs="Arial"/>
          <w:sz w:val="22"/>
          <w:szCs w:val="22"/>
        </w:rPr>
        <w:t>/</w:t>
      </w:r>
      <w:r w:rsidRPr="00AB06F3">
        <w:rPr>
          <w:rFonts w:ascii="Arial" w:hAnsi="Arial" w:cs="Arial"/>
          <w:sz w:val="22"/>
          <w:szCs w:val="22"/>
        </w:rPr>
        <w:t>Information:</w:t>
      </w:r>
      <w:r w:rsidR="005B5A8E" w:rsidRPr="00AB06F3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5B5A8E" w:rsidRPr="00AB06F3">
          <w:rPr>
            <w:rStyle w:val="Hyperlink"/>
            <w:rFonts w:ascii="Arial" w:hAnsi="Arial" w:cs="Arial"/>
            <w:sz w:val="22"/>
            <w:szCs w:val="22"/>
          </w:rPr>
          <w:t>https://extension.arizona.edu/programs/invasive-plant-short-course</w:t>
        </w:r>
      </w:hyperlink>
      <w:r w:rsidR="005B5A8E" w:rsidRPr="00AB06F3">
        <w:rPr>
          <w:rFonts w:ascii="Arial" w:hAnsi="Arial" w:cs="Arial"/>
          <w:sz w:val="22"/>
          <w:szCs w:val="22"/>
        </w:rPr>
        <w:t xml:space="preserve"> </w:t>
      </w:r>
    </w:p>
    <w:p w14:paraId="648DCF3E" w14:textId="77777777" w:rsidR="000C3CA6" w:rsidRDefault="000C3CA6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 Black" w:hAnsi="Arial Black"/>
          <w:sz w:val="24"/>
          <w:szCs w:val="24"/>
        </w:rPr>
      </w:pPr>
    </w:p>
    <w:p w14:paraId="478602C4" w14:textId="77777777" w:rsidR="000C3CA6" w:rsidRDefault="000C3CA6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 Black" w:hAnsi="Arial Black"/>
          <w:sz w:val="24"/>
          <w:szCs w:val="24"/>
        </w:rPr>
      </w:pPr>
    </w:p>
    <w:p w14:paraId="156E308E" w14:textId="77777777" w:rsidR="000C3CA6" w:rsidRPr="009F7B2F" w:rsidRDefault="000C3CA6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 Black" w:hAnsi="Arial Black"/>
          <w:sz w:val="24"/>
          <w:szCs w:val="24"/>
        </w:rPr>
      </w:pPr>
    </w:p>
    <w:sectPr w:rsidR="000C3CA6" w:rsidRPr="009F7B2F" w:rsidSect="00104DE5">
      <w:endnotePr>
        <w:numFmt w:val="decimal"/>
      </w:endnotePr>
      <w:type w:val="continuous"/>
      <w:pgSz w:w="12240" w:h="15840"/>
      <w:pgMar w:top="864" w:right="1080" w:bottom="720" w:left="1080" w:header="360" w:footer="28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0D"/>
    <w:rsid w:val="000015BB"/>
    <w:rsid w:val="000019CC"/>
    <w:rsid w:val="00020F10"/>
    <w:rsid w:val="00022C99"/>
    <w:rsid w:val="00025580"/>
    <w:rsid w:val="00040041"/>
    <w:rsid w:val="00045343"/>
    <w:rsid w:val="00055332"/>
    <w:rsid w:val="00062F32"/>
    <w:rsid w:val="000713EC"/>
    <w:rsid w:val="00073DFC"/>
    <w:rsid w:val="000A7060"/>
    <w:rsid w:val="000C3CA6"/>
    <w:rsid w:val="000C6B49"/>
    <w:rsid w:val="000F564C"/>
    <w:rsid w:val="00104DE5"/>
    <w:rsid w:val="00106830"/>
    <w:rsid w:val="00110389"/>
    <w:rsid w:val="00113C73"/>
    <w:rsid w:val="00121E3C"/>
    <w:rsid w:val="001269D2"/>
    <w:rsid w:val="00133011"/>
    <w:rsid w:val="00145BC3"/>
    <w:rsid w:val="00146228"/>
    <w:rsid w:val="001464B5"/>
    <w:rsid w:val="00150EDF"/>
    <w:rsid w:val="001812D9"/>
    <w:rsid w:val="0019204D"/>
    <w:rsid w:val="001B203D"/>
    <w:rsid w:val="001B2866"/>
    <w:rsid w:val="001D176B"/>
    <w:rsid w:val="001E5E76"/>
    <w:rsid w:val="001F55B8"/>
    <w:rsid w:val="00227D66"/>
    <w:rsid w:val="00235B5A"/>
    <w:rsid w:val="002416D3"/>
    <w:rsid w:val="0025596C"/>
    <w:rsid w:val="00257236"/>
    <w:rsid w:val="00265429"/>
    <w:rsid w:val="002868EC"/>
    <w:rsid w:val="002A2F17"/>
    <w:rsid w:val="002C05FE"/>
    <w:rsid w:val="002C2554"/>
    <w:rsid w:val="002C3EA8"/>
    <w:rsid w:val="002D0B68"/>
    <w:rsid w:val="002D0E2A"/>
    <w:rsid w:val="002E3837"/>
    <w:rsid w:val="003326E4"/>
    <w:rsid w:val="00361F4E"/>
    <w:rsid w:val="0037257A"/>
    <w:rsid w:val="0037330B"/>
    <w:rsid w:val="00393C8C"/>
    <w:rsid w:val="003977E6"/>
    <w:rsid w:val="003B5891"/>
    <w:rsid w:val="003E51FF"/>
    <w:rsid w:val="003F2D91"/>
    <w:rsid w:val="003F540D"/>
    <w:rsid w:val="003F5C2F"/>
    <w:rsid w:val="00412AD2"/>
    <w:rsid w:val="00415300"/>
    <w:rsid w:val="0041721C"/>
    <w:rsid w:val="00425FCF"/>
    <w:rsid w:val="0044346B"/>
    <w:rsid w:val="00462379"/>
    <w:rsid w:val="0048529E"/>
    <w:rsid w:val="004A0027"/>
    <w:rsid w:val="004A0F50"/>
    <w:rsid w:val="004A10FF"/>
    <w:rsid w:val="004C09A3"/>
    <w:rsid w:val="004C13C2"/>
    <w:rsid w:val="004D032A"/>
    <w:rsid w:val="004D3ACC"/>
    <w:rsid w:val="004F14C1"/>
    <w:rsid w:val="004F6806"/>
    <w:rsid w:val="005207D7"/>
    <w:rsid w:val="00555781"/>
    <w:rsid w:val="00556D98"/>
    <w:rsid w:val="0057117E"/>
    <w:rsid w:val="00574F3E"/>
    <w:rsid w:val="00597D57"/>
    <w:rsid w:val="005B5A8E"/>
    <w:rsid w:val="005D1C62"/>
    <w:rsid w:val="005D216A"/>
    <w:rsid w:val="005D3371"/>
    <w:rsid w:val="005F6771"/>
    <w:rsid w:val="00626E1A"/>
    <w:rsid w:val="00647118"/>
    <w:rsid w:val="00647606"/>
    <w:rsid w:val="00661FCD"/>
    <w:rsid w:val="0067498D"/>
    <w:rsid w:val="00693861"/>
    <w:rsid w:val="006978DA"/>
    <w:rsid w:val="006A1A08"/>
    <w:rsid w:val="006B5A19"/>
    <w:rsid w:val="006E23BC"/>
    <w:rsid w:val="006F292C"/>
    <w:rsid w:val="0070182E"/>
    <w:rsid w:val="00703D51"/>
    <w:rsid w:val="007163EC"/>
    <w:rsid w:val="00716BBF"/>
    <w:rsid w:val="00725935"/>
    <w:rsid w:val="00741705"/>
    <w:rsid w:val="0074618C"/>
    <w:rsid w:val="00754219"/>
    <w:rsid w:val="00754518"/>
    <w:rsid w:val="0077307B"/>
    <w:rsid w:val="00787A41"/>
    <w:rsid w:val="0079157D"/>
    <w:rsid w:val="007923BA"/>
    <w:rsid w:val="00793895"/>
    <w:rsid w:val="007B26FA"/>
    <w:rsid w:val="007D7AB6"/>
    <w:rsid w:val="00826E21"/>
    <w:rsid w:val="008460D6"/>
    <w:rsid w:val="00846F7B"/>
    <w:rsid w:val="0085010E"/>
    <w:rsid w:val="00850869"/>
    <w:rsid w:val="00853601"/>
    <w:rsid w:val="0086521C"/>
    <w:rsid w:val="008A350E"/>
    <w:rsid w:val="008A45F2"/>
    <w:rsid w:val="008D144C"/>
    <w:rsid w:val="008D4105"/>
    <w:rsid w:val="008F4EE3"/>
    <w:rsid w:val="00900D38"/>
    <w:rsid w:val="009011F7"/>
    <w:rsid w:val="00903DBF"/>
    <w:rsid w:val="00906059"/>
    <w:rsid w:val="00916738"/>
    <w:rsid w:val="00921282"/>
    <w:rsid w:val="009338F4"/>
    <w:rsid w:val="0093601B"/>
    <w:rsid w:val="00947EC6"/>
    <w:rsid w:val="00971B1B"/>
    <w:rsid w:val="009727AC"/>
    <w:rsid w:val="0098130D"/>
    <w:rsid w:val="009A1A9A"/>
    <w:rsid w:val="009B04DC"/>
    <w:rsid w:val="009B693F"/>
    <w:rsid w:val="009C5666"/>
    <w:rsid w:val="009D137F"/>
    <w:rsid w:val="009E51B4"/>
    <w:rsid w:val="009E7EC1"/>
    <w:rsid w:val="009F7B2F"/>
    <w:rsid w:val="009F7B98"/>
    <w:rsid w:val="00A05023"/>
    <w:rsid w:val="00A2443A"/>
    <w:rsid w:val="00A32CBE"/>
    <w:rsid w:val="00A35687"/>
    <w:rsid w:val="00A37553"/>
    <w:rsid w:val="00A8752A"/>
    <w:rsid w:val="00AB06F3"/>
    <w:rsid w:val="00AD07D0"/>
    <w:rsid w:val="00AE0731"/>
    <w:rsid w:val="00AE5F75"/>
    <w:rsid w:val="00B07551"/>
    <w:rsid w:val="00B148BA"/>
    <w:rsid w:val="00B16096"/>
    <w:rsid w:val="00B248FF"/>
    <w:rsid w:val="00B27DF7"/>
    <w:rsid w:val="00B408A8"/>
    <w:rsid w:val="00B544F3"/>
    <w:rsid w:val="00B63AD1"/>
    <w:rsid w:val="00B73387"/>
    <w:rsid w:val="00B75095"/>
    <w:rsid w:val="00B83970"/>
    <w:rsid w:val="00B85539"/>
    <w:rsid w:val="00B861C1"/>
    <w:rsid w:val="00B9538C"/>
    <w:rsid w:val="00BB7F73"/>
    <w:rsid w:val="00BD58DD"/>
    <w:rsid w:val="00BD59DE"/>
    <w:rsid w:val="00BF75E6"/>
    <w:rsid w:val="00C0723A"/>
    <w:rsid w:val="00C1226E"/>
    <w:rsid w:val="00C3367F"/>
    <w:rsid w:val="00C70D2E"/>
    <w:rsid w:val="00C80B9B"/>
    <w:rsid w:val="00C86C6E"/>
    <w:rsid w:val="00C93CBE"/>
    <w:rsid w:val="00C958BD"/>
    <w:rsid w:val="00CC232F"/>
    <w:rsid w:val="00CD1D90"/>
    <w:rsid w:val="00CD6997"/>
    <w:rsid w:val="00CD69DF"/>
    <w:rsid w:val="00CE04B5"/>
    <w:rsid w:val="00D100FC"/>
    <w:rsid w:val="00D2406B"/>
    <w:rsid w:val="00D2449F"/>
    <w:rsid w:val="00D3554D"/>
    <w:rsid w:val="00D523E7"/>
    <w:rsid w:val="00D61141"/>
    <w:rsid w:val="00D65B7F"/>
    <w:rsid w:val="00D8019A"/>
    <w:rsid w:val="00D82267"/>
    <w:rsid w:val="00D87228"/>
    <w:rsid w:val="00DB0530"/>
    <w:rsid w:val="00DB30A4"/>
    <w:rsid w:val="00DC5503"/>
    <w:rsid w:val="00DE3608"/>
    <w:rsid w:val="00DF2164"/>
    <w:rsid w:val="00E01292"/>
    <w:rsid w:val="00E01496"/>
    <w:rsid w:val="00E149F9"/>
    <w:rsid w:val="00E2723F"/>
    <w:rsid w:val="00E36BBC"/>
    <w:rsid w:val="00E564C1"/>
    <w:rsid w:val="00E56F89"/>
    <w:rsid w:val="00E712C5"/>
    <w:rsid w:val="00EA29EE"/>
    <w:rsid w:val="00EC386A"/>
    <w:rsid w:val="00ED6839"/>
    <w:rsid w:val="00EE1DE9"/>
    <w:rsid w:val="00EF11E8"/>
    <w:rsid w:val="00EF594C"/>
    <w:rsid w:val="00F02CDC"/>
    <w:rsid w:val="00F12A4D"/>
    <w:rsid w:val="00F23921"/>
    <w:rsid w:val="00F469B1"/>
    <w:rsid w:val="00F5008F"/>
    <w:rsid w:val="00F50E0E"/>
    <w:rsid w:val="00F5637F"/>
    <w:rsid w:val="00F7194C"/>
    <w:rsid w:val="00F87610"/>
    <w:rsid w:val="00F922B7"/>
    <w:rsid w:val="00F93F99"/>
    <w:rsid w:val="00FA18A5"/>
    <w:rsid w:val="00FA47DD"/>
    <w:rsid w:val="00FB4663"/>
    <w:rsid w:val="00FE7B9C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C2BB5"/>
  <w15:docId w15:val="{FBCF393A-C95F-448F-B3A6-D6A4E819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EDF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150EDF"/>
    <w:pPr>
      <w:keepNext/>
      <w:tabs>
        <w:tab w:val="center" w:pos="5760"/>
      </w:tabs>
      <w:jc w:val="center"/>
      <w:outlineLvl w:val="0"/>
    </w:pPr>
    <w:rPr>
      <w:rFonts w:ascii="Goudy Old Style" w:hAnsi="Goudy Old Style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150EDF"/>
    <w:pPr>
      <w:keepNext/>
      <w:spacing w:before="60" w:after="60"/>
      <w:jc w:val="right"/>
      <w:outlineLvl w:val="1"/>
    </w:pPr>
    <w:rPr>
      <w:rFonts w:ascii="Goudy Old Style" w:hAnsi="Goudy Old Style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150EDF"/>
    <w:pPr>
      <w:keepNext/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pct10" w:color="000000" w:fill="FFFFFF"/>
      <w:tabs>
        <w:tab w:val="left" w:pos="-1440"/>
        <w:tab w:val="left" w:pos="2160"/>
      </w:tabs>
      <w:outlineLvl w:val="2"/>
    </w:pPr>
    <w:rPr>
      <w:rFonts w:ascii="CG Times" w:hAnsi="CG Times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150EDF"/>
    <w:pPr>
      <w:keepNext/>
      <w:tabs>
        <w:tab w:val="center" w:pos="5040"/>
      </w:tabs>
      <w:jc w:val="center"/>
      <w:outlineLvl w:val="3"/>
    </w:pPr>
    <w:rPr>
      <w:rFonts w:ascii="Goudy Old Style" w:hAnsi="Goudy Old Style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0EDF"/>
    <w:pPr>
      <w:keepNext/>
      <w:tabs>
        <w:tab w:val="left" w:pos="5040"/>
      </w:tabs>
      <w:outlineLvl w:val="4"/>
    </w:pPr>
    <w:rPr>
      <w:rFonts w:ascii="Goudy Old Style" w:hAnsi="Goudy Old Style"/>
      <w:b/>
      <w:bCs/>
      <w:sz w:val="28"/>
      <w:szCs w:val="23"/>
    </w:rPr>
  </w:style>
  <w:style w:type="paragraph" w:styleId="Heading6">
    <w:name w:val="heading 6"/>
    <w:basedOn w:val="Normal"/>
    <w:next w:val="Normal"/>
    <w:qFormat/>
    <w:rsid w:val="00150EDF"/>
    <w:pPr>
      <w:keepNext/>
      <w:outlineLvl w:val="5"/>
    </w:pPr>
    <w:rPr>
      <w:rFonts w:ascii="Goudy Old Style" w:hAnsi="Goudy Old Style"/>
      <w:i/>
      <w:iCs/>
      <w:sz w:val="20"/>
    </w:rPr>
  </w:style>
  <w:style w:type="paragraph" w:styleId="Heading7">
    <w:name w:val="heading 7"/>
    <w:basedOn w:val="Normal"/>
    <w:next w:val="Normal"/>
    <w:qFormat/>
    <w:rsid w:val="00150EDF"/>
    <w:pPr>
      <w:keepNext/>
      <w:jc w:val="center"/>
      <w:outlineLvl w:val="6"/>
    </w:pPr>
    <w:rPr>
      <w:rFonts w:ascii="Courier New" w:hAnsi="Courier New" w:cs="Courier New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50EDF"/>
  </w:style>
  <w:style w:type="paragraph" w:styleId="BodyText">
    <w:name w:val="Body Text"/>
    <w:basedOn w:val="Normal"/>
    <w:rsid w:val="00150EDF"/>
    <w:rPr>
      <w:rFonts w:ascii="Goudy Old Style" w:hAnsi="Goudy Old Style"/>
      <w:sz w:val="28"/>
    </w:rPr>
  </w:style>
  <w:style w:type="paragraph" w:styleId="BodyText2">
    <w:name w:val="Body Text 2"/>
    <w:basedOn w:val="Normal"/>
    <w:rsid w:val="00150EDF"/>
    <w:rPr>
      <w:rFonts w:ascii="Goudy Old Style" w:hAnsi="Goudy Old Style"/>
      <w:sz w:val="21"/>
    </w:rPr>
  </w:style>
  <w:style w:type="paragraph" w:styleId="BodyTextIndent">
    <w:name w:val="Body Text Indent"/>
    <w:basedOn w:val="Normal"/>
    <w:rsid w:val="00150EDF"/>
    <w:pPr>
      <w:tabs>
        <w:tab w:val="left" w:pos="1440"/>
      </w:tabs>
      <w:ind w:left="1440" w:hanging="1440"/>
    </w:pPr>
    <w:rPr>
      <w:rFonts w:ascii="Goudy Old Style" w:hAnsi="Goudy Old Style"/>
      <w:b/>
      <w:bCs/>
      <w:sz w:val="21"/>
      <w:szCs w:val="21"/>
    </w:rPr>
  </w:style>
  <w:style w:type="paragraph" w:styleId="BodyText3">
    <w:name w:val="Body Text 3"/>
    <w:basedOn w:val="Normal"/>
    <w:rsid w:val="00150EDF"/>
    <w:rPr>
      <w:rFonts w:ascii="Goudy Old Style" w:hAnsi="Goudy Old Style"/>
      <w:sz w:val="22"/>
      <w:szCs w:val="22"/>
    </w:rPr>
  </w:style>
  <w:style w:type="paragraph" w:styleId="BodyTextIndent2">
    <w:name w:val="Body Text Indent 2"/>
    <w:basedOn w:val="Normal"/>
    <w:rsid w:val="00150EDF"/>
    <w:pPr>
      <w:ind w:left="1440" w:firstLine="15"/>
    </w:pPr>
    <w:rPr>
      <w:rFonts w:ascii="Goudy Old Style" w:hAnsi="Goudy Old Style"/>
      <w:sz w:val="21"/>
    </w:rPr>
  </w:style>
  <w:style w:type="table" w:styleId="TableGrid">
    <w:name w:val="Table Grid"/>
    <w:basedOn w:val="TableNormal"/>
    <w:rsid w:val="009A1A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0D2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11F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D7AB6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7AB6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nhideWhenUsed/>
    <w:rsid w:val="000C3C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tension.arizona.edu/programs/invasive-plant-short-cour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Turfgrass Association</vt:lpstr>
    </vt:vector>
  </TitlesOfParts>
  <Company>NMSU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Turfgrass Association</dc:title>
  <dc:creator>Bernd Leinauer</dc:creator>
  <cp:lastModifiedBy>Elise Gornish</cp:lastModifiedBy>
  <cp:revision>6</cp:revision>
  <cp:lastPrinted>2017-07-22T17:30:00Z</cp:lastPrinted>
  <dcterms:created xsi:type="dcterms:W3CDTF">2025-05-21T20:22:00Z</dcterms:created>
  <dcterms:modified xsi:type="dcterms:W3CDTF">2025-05-28T17:12:00Z</dcterms:modified>
</cp:coreProperties>
</file>